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A46E" w14:textId="77777777" w:rsidR="00ED57CB" w:rsidRDefault="00ED57CB"/>
    <w:p w14:paraId="7A72E766" w14:textId="77777777" w:rsidR="006D4205" w:rsidRPr="006D4205" w:rsidRDefault="006D4205" w:rsidP="006D4205">
      <w:pPr>
        <w:jc w:val="center"/>
        <w:rPr>
          <w:b/>
          <w:sz w:val="32"/>
          <w:szCs w:val="32"/>
        </w:rPr>
      </w:pPr>
      <w:r w:rsidRPr="006D4205">
        <w:rPr>
          <w:b/>
          <w:sz w:val="32"/>
          <w:szCs w:val="32"/>
        </w:rPr>
        <w:t>Mining Minerals</w:t>
      </w:r>
      <w:r>
        <w:rPr>
          <w:b/>
          <w:sz w:val="32"/>
          <w:szCs w:val="32"/>
        </w:rPr>
        <w:t xml:space="preserve"> I</w:t>
      </w:r>
    </w:p>
    <w:p w14:paraId="25243349" w14:textId="77777777" w:rsidR="006D4205" w:rsidRDefault="006D4205"/>
    <w:p w14:paraId="78D03B7A" w14:textId="489EF82A" w:rsidR="00027D18" w:rsidRDefault="0043543B">
      <w:r>
        <w:t>What is open pit mining?</w:t>
      </w:r>
    </w:p>
    <w:p w14:paraId="6786ADDB" w14:textId="77777777" w:rsidR="00027D18" w:rsidRDefault="00027D18"/>
    <w:p w14:paraId="34C8922F" w14:textId="77777777" w:rsidR="006D4205" w:rsidRDefault="006D4205"/>
    <w:p w14:paraId="0D9CF6EF" w14:textId="77777777" w:rsidR="006D4205" w:rsidRDefault="006D4205"/>
    <w:p w14:paraId="59B9EAD7" w14:textId="77777777" w:rsidR="00027D18" w:rsidRDefault="00027D18"/>
    <w:p w14:paraId="03DE264E" w14:textId="77777777" w:rsidR="000B38A3" w:rsidRDefault="000B38A3"/>
    <w:p w14:paraId="4C7326E7" w14:textId="34C75E99" w:rsidR="00027D18" w:rsidRDefault="0043543B">
      <w:r>
        <w:t>What is placer mining?</w:t>
      </w:r>
      <w:bookmarkStart w:id="0" w:name="_GoBack"/>
      <w:bookmarkEnd w:id="0"/>
    </w:p>
    <w:p w14:paraId="78A83BDD" w14:textId="77777777" w:rsidR="00027D18" w:rsidRDefault="00027D18"/>
    <w:p w14:paraId="690D8638" w14:textId="77777777" w:rsidR="006D4205" w:rsidRDefault="006D4205"/>
    <w:p w14:paraId="7C702226" w14:textId="77777777" w:rsidR="000B38A3" w:rsidRDefault="000B38A3"/>
    <w:p w14:paraId="46E2F2C7" w14:textId="77777777" w:rsidR="006D4205" w:rsidRDefault="006D4205"/>
    <w:p w14:paraId="0B888D5E" w14:textId="77777777" w:rsidR="00027D18" w:rsidRDefault="00027D18"/>
    <w:p w14:paraId="10A41728" w14:textId="77777777" w:rsidR="00ED57CB" w:rsidRDefault="00ED57CB">
      <w:r>
        <w:t xml:space="preserve">Hard rock mining </w:t>
      </w:r>
      <w:r w:rsidR="00027D18">
        <w:t>is…</w:t>
      </w:r>
    </w:p>
    <w:p w14:paraId="0219225E" w14:textId="77777777" w:rsidR="007A10FE" w:rsidRDefault="007A10FE"/>
    <w:p w14:paraId="1948128B" w14:textId="77777777" w:rsidR="00D35A13" w:rsidRDefault="00D35A13"/>
    <w:p w14:paraId="7CFC2048" w14:textId="77777777" w:rsidR="006D4205" w:rsidRDefault="006D4205"/>
    <w:p w14:paraId="6F6F6D6E" w14:textId="77777777" w:rsidR="006D4205" w:rsidRDefault="006D4205"/>
    <w:p w14:paraId="20C5F7CB" w14:textId="77777777" w:rsidR="00D35A13" w:rsidRDefault="006D4205">
      <w:r>
        <w:t>What is the difference between lode, ore and mineral?</w:t>
      </w:r>
    </w:p>
    <w:p w14:paraId="65BFF0B3" w14:textId="77777777" w:rsidR="006D4205" w:rsidRDefault="006D4205"/>
    <w:p w14:paraId="74DB0543" w14:textId="77777777" w:rsidR="000B38A3" w:rsidRDefault="000B38A3"/>
    <w:p w14:paraId="1165C61E" w14:textId="77777777" w:rsidR="000B38A3" w:rsidRDefault="000B38A3"/>
    <w:p w14:paraId="086E1A3C" w14:textId="77777777" w:rsidR="000B38A3" w:rsidRDefault="000B38A3"/>
    <w:p w14:paraId="0F81E796" w14:textId="77777777" w:rsidR="006D4205" w:rsidRDefault="006D4205"/>
    <w:p w14:paraId="059E0FD5" w14:textId="77777777" w:rsidR="006D4205" w:rsidRDefault="006D4205"/>
    <w:p w14:paraId="1BD2038C" w14:textId="77777777" w:rsidR="006D4205" w:rsidRDefault="006D4205"/>
    <w:p w14:paraId="62DEC8EE" w14:textId="0E099F8F" w:rsidR="007A10FE" w:rsidRDefault="006D4205">
      <w:r>
        <w:t>How do you separate the mineral from the ore?</w:t>
      </w:r>
    </w:p>
    <w:p w14:paraId="17CF3FB6" w14:textId="77777777" w:rsidR="006D4205" w:rsidRDefault="006D4205"/>
    <w:p w14:paraId="04CBD627" w14:textId="77777777" w:rsidR="006D4205" w:rsidRDefault="006D4205"/>
    <w:p w14:paraId="1AE35004" w14:textId="77777777" w:rsidR="006D4205" w:rsidRDefault="006D4205"/>
    <w:p w14:paraId="02F11F28" w14:textId="77777777" w:rsidR="000B38A3" w:rsidRDefault="000B38A3"/>
    <w:p w14:paraId="1D81659F" w14:textId="77777777" w:rsidR="006D4205" w:rsidRDefault="006D4205"/>
    <w:p w14:paraId="08245922" w14:textId="77777777" w:rsidR="006D4205" w:rsidRDefault="006D4205">
      <w:r>
        <w:t>What happens to the tailings?</w:t>
      </w:r>
    </w:p>
    <w:p w14:paraId="757C350E" w14:textId="77777777" w:rsidR="006D4205" w:rsidRDefault="006D4205"/>
    <w:p w14:paraId="390C53C5" w14:textId="77777777" w:rsidR="006D4205" w:rsidRDefault="006D4205"/>
    <w:p w14:paraId="7744ED36" w14:textId="77777777" w:rsidR="000B38A3" w:rsidRDefault="000B38A3"/>
    <w:p w14:paraId="28F685CF" w14:textId="77777777" w:rsidR="006D4205" w:rsidRDefault="006D4205"/>
    <w:p w14:paraId="1478167E" w14:textId="77777777" w:rsidR="006D4205" w:rsidRDefault="006D4205"/>
    <w:p w14:paraId="5E038D67" w14:textId="77777777" w:rsidR="006D4205" w:rsidRDefault="006D4205">
      <w:r>
        <w:t>What is Acid Mine Drainage?</w:t>
      </w:r>
    </w:p>
    <w:sectPr w:rsidR="006D4205" w:rsidSect="00C71D8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E48D" w14:textId="77777777" w:rsidR="006D4205" w:rsidRDefault="006D4205" w:rsidP="006D4205">
      <w:r>
        <w:separator/>
      </w:r>
    </w:p>
  </w:endnote>
  <w:endnote w:type="continuationSeparator" w:id="0">
    <w:p w14:paraId="2BE551A8" w14:textId="77777777" w:rsidR="006D4205" w:rsidRDefault="006D4205" w:rsidP="006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9A02" w14:textId="77777777" w:rsidR="006D4205" w:rsidRDefault="006D4205" w:rsidP="006D4205">
      <w:r>
        <w:separator/>
      </w:r>
    </w:p>
  </w:footnote>
  <w:footnote w:type="continuationSeparator" w:id="0">
    <w:p w14:paraId="53C8AC09" w14:textId="77777777" w:rsidR="006D4205" w:rsidRDefault="006D4205" w:rsidP="006D4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EDD8" w14:textId="77777777" w:rsidR="006D4205" w:rsidRDefault="006D4205">
    <w:pPr>
      <w:pStyle w:val="Header"/>
    </w:pPr>
    <w:r>
      <w:tab/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3"/>
    <w:rsid w:val="00027D18"/>
    <w:rsid w:val="0009106B"/>
    <w:rsid w:val="000B38A3"/>
    <w:rsid w:val="0043543B"/>
    <w:rsid w:val="006D4205"/>
    <w:rsid w:val="007A10FE"/>
    <w:rsid w:val="007D7993"/>
    <w:rsid w:val="00C71D8D"/>
    <w:rsid w:val="00D35A13"/>
    <w:rsid w:val="00ED57CB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9C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05"/>
  </w:style>
  <w:style w:type="paragraph" w:styleId="Footer">
    <w:name w:val="footer"/>
    <w:basedOn w:val="Normal"/>
    <w:link w:val="FooterChar"/>
    <w:uiPriority w:val="99"/>
    <w:unhideWhenUsed/>
    <w:rsid w:val="006D4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05"/>
  </w:style>
  <w:style w:type="paragraph" w:styleId="Footer">
    <w:name w:val="footer"/>
    <w:basedOn w:val="Normal"/>
    <w:link w:val="FooterChar"/>
    <w:uiPriority w:val="99"/>
    <w:unhideWhenUsed/>
    <w:rsid w:val="006D4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cp:lastPrinted>2013-09-06T22:56:00Z</cp:lastPrinted>
  <dcterms:created xsi:type="dcterms:W3CDTF">2013-09-06T22:56:00Z</dcterms:created>
  <dcterms:modified xsi:type="dcterms:W3CDTF">2013-09-06T22:56:00Z</dcterms:modified>
</cp:coreProperties>
</file>